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3B" w:rsidRPr="00A04CB6" w:rsidRDefault="00AF103B" w:rsidP="00AF103B">
      <w:pPr>
        <w:overflowPunct w:val="0"/>
        <w:ind w:right="960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hAnsi="Times New Roman" w:cs="ＭＳ ゴシック" w:hint="eastAsia"/>
          <w:color w:val="000000"/>
          <w:szCs w:val="24"/>
        </w:rPr>
        <w:t>様式－４</w:t>
      </w:r>
    </w:p>
    <w:p w:rsidR="00AF103B" w:rsidRPr="00A04CB6" w:rsidRDefault="00AF103B" w:rsidP="00AF103B">
      <w:pPr>
        <w:overflowPunct w:val="0"/>
        <w:jc w:val="right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第　　　　　号</w:t>
      </w:r>
    </w:p>
    <w:p w:rsidR="00AF103B" w:rsidRPr="00A04CB6" w:rsidRDefault="00AF103B" w:rsidP="00AF103B">
      <w:pPr>
        <w:overflowPunct w:val="0"/>
        <w:jc w:val="right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年　月　日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E6D9E" wp14:editId="0E1027E2">
                <wp:simplePos x="0" y="0"/>
                <wp:positionH relativeFrom="column">
                  <wp:posOffset>110489</wp:posOffset>
                </wp:positionH>
                <wp:positionV relativeFrom="paragraph">
                  <wp:posOffset>225425</wp:posOffset>
                </wp:positionV>
                <wp:extent cx="1952625" cy="685800"/>
                <wp:effectExtent l="0" t="0" r="28575" b="1905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0A1A7" id="大かっこ 4" o:spid="_x0000_s1026" type="#_x0000_t185" style="position:absolute;left:0;text-align:left;margin-left:8.7pt;margin-top:17.75pt;width:153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">
                <v:textbox inset="5.85pt,.7pt,5.85pt,.7pt"/>
              </v:shape>
            </w:pict>
          </mc:Fallback>
        </mc:AlternateConten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伊賀市長 あて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又は 受注者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商号又は名称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代表者氏名    　様  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ind w:firstLineChars="2400" w:firstLine="576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受注者</w:t>
      </w:r>
    </w:p>
    <w:p w:rsidR="00AF103B" w:rsidRPr="00A04CB6" w:rsidRDefault="00AF103B" w:rsidP="00AF103B">
      <w:pPr>
        <w:overflowPunct w:val="0"/>
        <w:ind w:firstLineChars="2450" w:firstLine="588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商号又は名称</w:t>
      </w:r>
    </w:p>
    <w:p w:rsidR="00AF103B" w:rsidRPr="00A04CB6" w:rsidRDefault="00AF103B" w:rsidP="00AF103B">
      <w:pPr>
        <w:overflowPunct w:val="0"/>
        <w:ind w:firstLineChars="2450" w:firstLine="588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代表者氏名　　　　</w:t>
      </w:r>
      <w:r w:rsidRPr="00A04CB6">
        <w:rPr>
          <w:rFonts w:ascii="HGｺﾞｼｯｸM" w:eastAsia="HGｺﾞｼｯｸM" w:cs="ＭＳ 明朝" w:hint="eastAsia"/>
          <w:color w:val="000000"/>
          <w:szCs w:val="24"/>
          <w:bdr w:val="single" w:sz="4" w:space="0" w:color="000000"/>
        </w:rPr>
        <w:t>印</w:t>
      </w:r>
    </w:p>
    <w:p w:rsidR="00AF103B" w:rsidRPr="00A04CB6" w:rsidRDefault="00AF103B" w:rsidP="00AF103B">
      <w:pPr>
        <w:overflowPunct w:val="0"/>
        <w:ind w:firstLineChars="2400" w:firstLine="576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（又は 伊賀市長）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7A54A2" w:rsidRDefault="00AF103B" w:rsidP="007A54A2">
      <w:pPr>
        <w:overflowPunct w:val="0"/>
        <w:ind w:left="480" w:hangingChars="200" w:hanging="480"/>
        <w:jc w:val="center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Pr="00A04CB6">
        <w:rPr>
          <w:rFonts w:ascii="HGｺﾞｼｯｸM" w:eastAsia="HGｺﾞｼｯｸM" w:hAnsiTheme="minorEastAsia" w:hint="eastAsia"/>
          <w:szCs w:val="24"/>
        </w:rPr>
        <w:t>26</w:t>
      </w:r>
      <w:r w:rsidR="00D676DB">
        <w:rPr>
          <w:rFonts w:ascii="HGｺﾞｼｯｸM" w:eastAsia="HGｺﾞｼｯｸM" w:cs="ＭＳ 明朝" w:hint="eastAsia"/>
          <w:color w:val="000000"/>
          <w:szCs w:val="24"/>
        </w:rPr>
        <w:t>条第５項の</w:t>
      </w:r>
    </w:p>
    <w:p w:rsidR="00AF103B" w:rsidRPr="00A04CB6" w:rsidRDefault="00D676DB" w:rsidP="007A54A2">
      <w:pPr>
        <w:overflowPunct w:val="0"/>
        <w:ind w:left="480" w:hangingChars="200" w:hanging="480"/>
        <w:jc w:val="center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出来高部分（第　回）への適用について（通知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）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年　月　日に実施した出来高部分検査に係る工事目的物について、</w:t>
      </w:r>
      <w:r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Pr="00A04CB6">
        <w:rPr>
          <w:rFonts w:ascii="HGｺﾞｼｯｸM" w:eastAsia="HGｺﾞｼｯｸM" w:hAnsiTheme="minorEastAsia" w:hint="eastAsia"/>
          <w:szCs w:val="24"/>
        </w:rPr>
        <w:t>26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条第５項の対象とすることを</w:t>
      </w:r>
      <w:r w:rsidR="00D676DB">
        <w:rPr>
          <w:rFonts w:ascii="HGｺﾞｼｯｸM" w:eastAsia="HGｺﾞｼｯｸM" w:cs="ＭＳ 明朝" w:hint="eastAsia"/>
          <w:color w:val="000000"/>
          <w:szCs w:val="24"/>
        </w:rPr>
        <w:t>通知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します。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jc w:val="center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記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241B56" w:rsidRDefault="00AF103B" w:rsidP="00AF103B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１</w:t>
      </w:r>
      <w:r w:rsidR="00241B56">
        <w:rPr>
          <w:rFonts w:ascii="HGｺﾞｼｯｸM" w:eastAsia="HGｺﾞｼｯｸM" w:cs="ＭＳ 明朝" w:hint="eastAsia"/>
          <w:color w:val="000000"/>
          <w:szCs w:val="24"/>
        </w:rPr>
        <w:t xml:space="preserve">　契約番号</w:t>
      </w:r>
    </w:p>
    <w:p w:rsidR="00241B56" w:rsidRDefault="00241B56" w:rsidP="00AF103B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</w:p>
    <w:p w:rsidR="00AF103B" w:rsidRPr="00A04CB6" w:rsidRDefault="00241B56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２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工事名　　　　　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  <w:bookmarkStart w:id="0" w:name="_GoBack"/>
      <w:bookmarkEnd w:id="0"/>
    </w:p>
    <w:sectPr w:rsidR="00AF103B" w:rsidRPr="00A04CB6" w:rsidSect="008D607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046"/>
    <w:multiLevelType w:val="hybridMultilevel"/>
    <w:tmpl w:val="0DCA4C16"/>
    <w:lvl w:ilvl="0" w:tplc="F942F100">
      <w:start w:val="1"/>
      <w:numFmt w:val="decimalFullWidth"/>
      <w:lvlText w:val="（%1）"/>
      <w:lvlJc w:val="left"/>
      <w:pPr>
        <w:ind w:left="720" w:hanging="720"/>
      </w:pPr>
      <w:rPr>
        <w:rFonts w:hAnsi="ＭＳ 明朝"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80D68"/>
    <w:rsid w:val="000C4F61"/>
    <w:rsid w:val="000E4D94"/>
    <w:rsid w:val="00241B56"/>
    <w:rsid w:val="00271812"/>
    <w:rsid w:val="003D251B"/>
    <w:rsid w:val="003F6850"/>
    <w:rsid w:val="00424B2C"/>
    <w:rsid w:val="0050749F"/>
    <w:rsid w:val="00613F13"/>
    <w:rsid w:val="007A54A2"/>
    <w:rsid w:val="008D6077"/>
    <w:rsid w:val="009468A1"/>
    <w:rsid w:val="009E2BEC"/>
    <w:rsid w:val="00A04CB6"/>
    <w:rsid w:val="00AF103B"/>
    <w:rsid w:val="00B57DB5"/>
    <w:rsid w:val="00BC612A"/>
    <w:rsid w:val="00D6048F"/>
    <w:rsid w:val="00D676DB"/>
    <w:rsid w:val="00E021AB"/>
    <w:rsid w:val="00E92C80"/>
    <w:rsid w:val="00F123C9"/>
    <w:rsid w:val="00FD31A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8124E"/>
  <w15:chartTrackingRefBased/>
  <w15:docId w15:val="{BFF1A632-5498-48C2-BA22-D24BE9F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D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DB5"/>
    <w:pPr>
      <w:ind w:leftChars="400" w:left="840"/>
    </w:pPr>
  </w:style>
  <w:style w:type="table" w:styleId="a5">
    <w:name w:val="Table Grid"/>
    <w:basedOn w:val="a1"/>
    <w:uiPriority w:val="39"/>
    <w:rsid w:val="00A0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F6850"/>
    <w:pPr>
      <w:jc w:val="center"/>
    </w:pPr>
    <w:rPr>
      <w:rFonts w:ascii="HGｺﾞｼｯｸM" w:eastAsia="HGｺﾞｼｯｸM" w:hAnsiTheme="minorEastAsia"/>
    </w:rPr>
  </w:style>
  <w:style w:type="character" w:customStyle="1" w:styleId="a7">
    <w:name w:val="記 (文字)"/>
    <w:basedOn w:val="a0"/>
    <w:link w:val="a6"/>
    <w:uiPriority w:val="99"/>
    <w:rsid w:val="003F6850"/>
    <w:rPr>
      <w:rFonts w:ascii="HGｺﾞｼｯｸM" w:eastAsia="HGｺﾞｼｯｸM" w:hAnsiTheme="minorEastAsia"/>
    </w:rPr>
  </w:style>
  <w:style w:type="paragraph" w:styleId="a8">
    <w:name w:val="Closing"/>
    <w:basedOn w:val="a"/>
    <w:link w:val="a9"/>
    <w:uiPriority w:val="99"/>
    <w:unhideWhenUsed/>
    <w:rsid w:val="003F6850"/>
    <w:pPr>
      <w:jc w:val="right"/>
    </w:pPr>
    <w:rPr>
      <w:rFonts w:ascii="HGｺﾞｼｯｸM" w:eastAsia="HGｺﾞｼｯｸM" w:hAnsiTheme="minorEastAsia"/>
    </w:rPr>
  </w:style>
  <w:style w:type="character" w:customStyle="1" w:styleId="a9">
    <w:name w:val="結語 (文字)"/>
    <w:basedOn w:val="a0"/>
    <w:link w:val="a8"/>
    <w:uiPriority w:val="99"/>
    <w:rsid w:val="003F6850"/>
    <w:rPr>
      <w:rFonts w:ascii="HGｺﾞｼｯｸM" w:eastAsia="HGｺﾞｼｯｸM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肇</dc:creator>
  <cp:keywords/>
  <dc:description/>
  <cp:lastModifiedBy> </cp:lastModifiedBy>
  <cp:revision>3</cp:revision>
  <dcterms:created xsi:type="dcterms:W3CDTF">2022-08-22T05:05:00Z</dcterms:created>
  <dcterms:modified xsi:type="dcterms:W3CDTF">2022-08-22T05:08:00Z</dcterms:modified>
</cp:coreProperties>
</file>